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9" w:rsidRDefault="00FF4FB9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4FB9" w:rsidRDefault="00FF4FB9" w:rsidP="000C43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0C43D4" w:rsidRPr="000C43D4"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вакантной должности государственной гражданской службы </w:t>
      </w:r>
      <w:r w:rsidR="000C43D4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специалиста-эксперта отдела правового обеспечения и внешних связей </w:t>
      </w:r>
      <w:r w:rsidR="000C43D4" w:rsidRPr="000C43D4">
        <w:rPr>
          <w:rFonts w:ascii="Times New Roman" w:hAnsi="Times New Roman" w:cs="Times New Roman"/>
          <w:b/>
          <w:sz w:val="28"/>
          <w:szCs w:val="28"/>
        </w:rPr>
        <w:t>Архивного управления Правительства Чеченской Республики</w:t>
      </w:r>
    </w:p>
    <w:p w:rsidR="000C43D4" w:rsidRPr="000C43D4" w:rsidRDefault="000C43D4" w:rsidP="000C43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C43D4" w:rsidRDefault="00FF4FB9" w:rsidP="000C43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C43D4">
        <w:rPr>
          <w:rFonts w:ascii="Times New Roman" w:hAnsi="Times New Roman" w:cs="Times New Roman"/>
          <w:sz w:val="28"/>
          <w:szCs w:val="28"/>
        </w:rPr>
        <w:t>30 августа</w:t>
      </w:r>
      <w:r w:rsidR="00FD030F">
        <w:rPr>
          <w:rFonts w:ascii="Times New Roman" w:hAnsi="Times New Roman" w:cs="Times New Roman"/>
          <w:sz w:val="28"/>
          <w:szCs w:val="28"/>
        </w:rPr>
        <w:t xml:space="preserve"> 2016</w:t>
      </w:r>
      <w:r w:rsidRPr="00FF4FB9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</w:t>
      </w:r>
      <w:r w:rsidR="000C43D4">
        <w:rPr>
          <w:rFonts w:ascii="Times New Roman" w:hAnsi="Times New Roman" w:cs="Times New Roman"/>
          <w:sz w:val="28"/>
          <w:szCs w:val="28"/>
        </w:rPr>
        <w:t xml:space="preserve">ем конкурса для замещения должности главного специалиста-эксперта отдела правового обеспечения и внешних связей признан </w:t>
      </w:r>
      <w:proofErr w:type="spellStart"/>
      <w:r w:rsidR="000C43D4" w:rsidRPr="000C43D4">
        <w:rPr>
          <w:rFonts w:ascii="Times New Roman" w:hAnsi="Times New Roman" w:cs="Times New Roman"/>
          <w:sz w:val="28"/>
          <w:szCs w:val="28"/>
        </w:rPr>
        <w:t>Габазов</w:t>
      </w:r>
      <w:proofErr w:type="spellEnd"/>
      <w:r w:rsidR="000C43D4" w:rsidRPr="000C43D4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0C43D4" w:rsidRPr="000C43D4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0C4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3D4" w:rsidRDefault="000C43D4" w:rsidP="008A10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8A10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0A5A4E">
        <w:rPr>
          <w:rFonts w:ascii="Times New Roman" w:hAnsi="Times New Roman" w:cs="Times New Roman"/>
          <w:sz w:val="28"/>
          <w:szCs w:val="28"/>
        </w:rPr>
        <w:t>22-26-03, 22-25-99</w:t>
      </w:r>
    </w:p>
    <w:sectPr w:rsidR="00FF4FB9" w:rsidRPr="00FF4FB9" w:rsidSect="00FF4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5A4E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43D4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C32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AF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CE2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0D9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A77C6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A28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3143"/>
    <w:rsid w:val="009C380A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73A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030F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0A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2</cp:revision>
  <dcterms:created xsi:type="dcterms:W3CDTF">2016-09-02T11:35:00Z</dcterms:created>
  <dcterms:modified xsi:type="dcterms:W3CDTF">2016-09-02T11:35:00Z</dcterms:modified>
</cp:coreProperties>
</file>